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DF9E9" w14:textId="033A5FE1" w:rsidR="007D2A5C" w:rsidRDefault="00F32504" w:rsidP="007D2A5C">
      <w:pPr>
        <w:ind w:left="720"/>
        <w:jc w:val="center"/>
        <w:rPr>
          <w:rFonts w:ascii="Arial" w:hAnsi="Arial" w:cs="Arial"/>
        </w:rPr>
      </w:pPr>
      <w:r w:rsidRPr="008848B7">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1710135C" wp14:editId="1F8F4A90">
                <wp:simplePos x="0" y="0"/>
                <wp:positionH relativeFrom="margin">
                  <wp:posOffset>4019550</wp:posOffset>
                </wp:positionH>
                <wp:positionV relativeFrom="paragraph">
                  <wp:posOffset>-6985</wp:posOffset>
                </wp:positionV>
                <wp:extent cx="1724025" cy="169545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1695450"/>
                          <a:chOff x="-7" y="452"/>
                          <a:chExt cx="3463" cy="2198"/>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0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16.5pt;margin-top:-.55pt;width:135.75pt;height:133.5pt;z-index:251661312;mso-position-horizontal-relative:margin" coordorigin="-7,452" coordsize="3463,2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Pr>
          <w:noProof/>
        </w:rPr>
        <w:drawing>
          <wp:anchor distT="0" distB="0" distL="114300" distR="114300" simplePos="0" relativeHeight="251662336" behindDoc="0" locked="0" layoutInCell="1" allowOverlap="1" wp14:anchorId="6F261FFF" wp14:editId="7DA416BA">
            <wp:simplePos x="0" y="0"/>
            <wp:positionH relativeFrom="margin">
              <wp:align>left</wp:align>
            </wp:positionH>
            <wp:positionV relativeFrom="paragraph">
              <wp:posOffset>-6985</wp:posOffset>
            </wp:positionV>
            <wp:extent cx="1931035" cy="10763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035" cy="1076325"/>
                    </a:xfrm>
                    <a:prstGeom prst="rect">
                      <a:avLst/>
                    </a:prstGeom>
                  </pic:spPr>
                </pic:pic>
              </a:graphicData>
            </a:graphic>
          </wp:anchor>
        </w:drawing>
      </w:r>
    </w:p>
    <w:p w14:paraId="21E1B2F5" w14:textId="77777777" w:rsidR="007D2A5C" w:rsidRDefault="007D2A5C" w:rsidP="00CB321B">
      <w:pPr>
        <w:jc w:val="center"/>
        <w:rPr>
          <w:rFonts w:ascii="Arial" w:hAnsi="Arial" w:cs="Arial"/>
        </w:rPr>
      </w:pPr>
    </w:p>
    <w:p w14:paraId="0400E6EC" w14:textId="5A7DAC8E" w:rsidR="00CB321B" w:rsidRPr="002E5F91" w:rsidRDefault="008829BB" w:rsidP="007A533D">
      <w:pPr>
        <w:jc w:val="center"/>
        <w:rPr>
          <w:rFonts w:ascii="Arial" w:hAnsi="Arial" w:cs="Arial"/>
          <w:b/>
          <w:u w:val="single"/>
          <w:lang w:val="af-ZA"/>
        </w:rPr>
      </w:pPr>
      <w:r>
        <w:rPr>
          <w:rFonts w:ascii="Arial" w:hAnsi="Arial" w:cs="Arial"/>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p>
    <w:p w14:paraId="31A79BFD" w14:textId="60C9B7B1" w:rsidR="00CB321B" w:rsidRPr="002E5F91" w:rsidRDefault="00CB321B" w:rsidP="008565E5">
      <w:pPr>
        <w:jc w:val="right"/>
        <w:rPr>
          <w:rFonts w:ascii="Arial" w:hAnsi="Arial" w:cs="Arial"/>
          <w:b/>
          <w:u w:val="single"/>
          <w:lang w:val="af-ZA"/>
        </w:rPr>
      </w:pPr>
    </w:p>
    <w:p w14:paraId="061811DB" w14:textId="77777777" w:rsidR="00CB321B" w:rsidRPr="002E5F91" w:rsidRDefault="00CB321B" w:rsidP="00CB321B">
      <w:pPr>
        <w:jc w:val="center"/>
        <w:rPr>
          <w:rFonts w:ascii="Arial" w:hAnsi="Arial" w:cs="Arial"/>
          <w:b/>
          <w:u w:val="single"/>
          <w:lang w:val="af-ZA"/>
        </w:rPr>
      </w:pPr>
    </w:p>
    <w:p w14:paraId="6471A2F9" w14:textId="77777777" w:rsidR="00CB321B" w:rsidRPr="002E5F91" w:rsidRDefault="00CB321B" w:rsidP="00CB321B">
      <w:pPr>
        <w:jc w:val="center"/>
        <w:rPr>
          <w:rFonts w:ascii="Arial" w:hAnsi="Arial" w:cs="Arial"/>
          <w:b/>
          <w:u w:val="single"/>
          <w:lang w:val="af-ZA"/>
        </w:rPr>
      </w:pPr>
    </w:p>
    <w:p w14:paraId="27DE5A67" w14:textId="77777777" w:rsidR="00F32504" w:rsidRDefault="00F32504" w:rsidP="007D2A5C">
      <w:pPr>
        <w:rPr>
          <w:rFonts w:ascii="Arial" w:hAnsi="Arial" w:cs="Arial"/>
          <w:b/>
          <w:sz w:val="20"/>
          <w:szCs w:val="20"/>
          <w:lang w:val="af-ZA"/>
        </w:rPr>
      </w:pPr>
    </w:p>
    <w:p w14:paraId="3E0140C9" w14:textId="77777777" w:rsidR="00F32504" w:rsidRDefault="00F32504" w:rsidP="007D2A5C">
      <w:pPr>
        <w:rPr>
          <w:rFonts w:ascii="Arial" w:hAnsi="Arial" w:cs="Arial"/>
          <w:b/>
          <w:sz w:val="20"/>
          <w:szCs w:val="20"/>
          <w:lang w:val="af-ZA"/>
        </w:rPr>
      </w:pPr>
    </w:p>
    <w:p w14:paraId="76860EEF" w14:textId="183ED86B" w:rsidR="00CB321B" w:rsidRPr="007D2A5C" w:rsidRDefault="007D2A5C" w:rsidP="007D2A5C">
      <w:pPr>
        <w:rPr>
          <w:rFonts w:ascii="Arial" w:hAnsi="Arial" w:cs="Arial"/>
          <w:b/>
          <w:sz w:val="20"/>
          <w:szCs w:val="20"/>
          <w:lang w:val="af-ZA"/>
        </w:rPr>
      </w:pPr>
      <w:r w:rsidRPr="007D2A5C">
        <w:rPr>
          <w:rFonts w:ascii="Arial" w:hAnsi="Arial" w:cs="Arial"/>
          <w:b/>
          <w:sz w:val="20"/>
          <w:szCs w:val="20"/>
          <w:lang w:val="af-ZA"/>
        </w:rPr>
        <w:t>Adviserende Makelaar</w:t>
      </w:r>
    </w:p>
    <w:p w14:paraId="52A0AD32" w14:textId="31FE272B" w:rsidR="007D2A5C" w:rsidRPr="007D2A5C" w:rsidRDefault="00A80FD7" w:rsidP="007D2A5C">
      <w:pPr>
        <w:rPr>
          <w:rFonts w:ascii="Arial" w:hAnsi="Arial" w:cs="Arial"/>
          <w:sz w:val="20"/>
          <w:szCs w:val="20"/>
          <w:lang w:val="af-ZA"/>
        </w:rPr>
      </w:pPr>
      <w:r>
        <w:rPr>
          <w:rFonts w:ascii="Arial" w:hAnsi="Arial" w:cs="Arial"/>
          <w:sz w:val="20"/>
          <w:szCs w:val="20"/>
          <w:lang w:val="af-ZA"/>
        </w:rPr>
        <w:t>Tilana Kolver</w:t>
      </w:r>
    </w:p>
    <w:p w14:paraId="05A685B9" w14:textId="3547D6CA" w:rsidR="007D2A5C" w:rsidRPr="007D2A5C" w:rsidRDefault="007D2A5C" w:rsidP="007D2A5C">
      <w:pPr>
        <w:rPr>
          <w:rFonts w:ascii="Arial" w:hAnsi="Arial" w:cs="Arial"/>
          <w:sz w:val="20"/>
          <w:szCs w:val="20"/>
          <w:lang w:val="af-ZA"/>
        </w:rPr>
      </w:pPr>
      <w:r w:rsidRPr="007D2A5C">
        <w:rPr>
          <w:rFonts w:ascii="Arial" w:hAnsi="Arial" w:cs="Arial"/>
          <w:sz w:val="20"/>
          <w:szCs w:val="20"/>
          <w:lang w:val="af-ZA"/>
        </w:rPr>
        <w:t>FSP: 1325</w:t>
      </w:r>
    </w:p>
    <w:p w14:paraId="0FF7D6EC" w14:textId="77777777" w:rsidR="00E06040"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961"/>
        <w:gridCol w:w="1276"/>
        <w:gridCol w:w="1134"/>
      </w:tblGrid>
      <w:tr w:rsidR="00CB321B" w:rsidRPr="002E5F91" w14:paraId="3365C99A" w14:textId="77777777" w:rsidTr="007A533D">
        <w:tc>
          <w:tcPr>
            <w:tcW w:w="9611"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7A533D">
        <w:tc>
          <w:tcPr>
            <w:tcW w:w="2240"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CB321B" w:rsidRPr="002E5F91" w14:paraId="590AF146" w14:textId="77777777" w:rsidTr="007A533D">
        <w:trPr>
          <w:trHeight w:val="489"/>
        </w:trPr>
        <w:tc>
          <w:tcPr>
            <w:tcW w:w="9611"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tr>
      <w:tr w:rsidR="00CB321B" w:rsidRPr="002E5F91" w14:paraId="37D487A9" w14:textId="77777777" w:rsidTr="007A533D">
        <w:trPr>
          <w:trHeight w:val="489"/>
        </w:trPr>
        <w:tc>
          <w:tcPr>
            <w:tcW w:w="9611" w:type="dxa"/>
            <w:shd w:val="clear" w:color="auto" w:fill="auto"/>
          </w:tcPr>
          <w:p w14:paraId="13D6F07C"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162BAA00" w14:textId="77777777" w:rsidTr="007A533D">
        <w:trPr>
          <w:trHeight w:val="489"/>
        </w:trPr>
        <w:tc>
          <w:tcPr>
            <w:tcW w:w="9611"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7A533D">
        <w:trPr>
          <w:trHeight w:val="489"/>
        </w:trPr>
        <w:tc>
          <w:tcPr>
            <w:tcW w:w="9611"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7A533D">
        <w:trPr>
          <w:trHeight w:val="489"/>
        </w:trPr>
        <w:tc>
          <w:tcPr>
            <w:tcW w:w="9611"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7A533D">
        <w:trPr>
          <w:trHeight w:val="489"/>
        </w:trPr>
        <w:tc>
          <w:tcPr>
            <w:tcW w:w="9611"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7A533D">
        <w:trPr>
          <w:trHeight w:val="489"/>
        </w:trPr>
        <w:tc>
          <w:tcPr>
            <w:tcW w:w="9611"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7A533D">
        <w:trPr>
          <w:trHeight w:val="489"/>
        </w:trPr>
        <w:tc>
          <w:tcPr>
            <w:tcW w:w="9611"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bookmarkStart w:id="0" w:name="_GoBack"/>
      <w:bookmarkEnd w:id="0"/>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rsidSect="007D2A5C">
      <w:foot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91FC3" w14:textId="77777777" w:rsidR="00C463FD" w:rsidRDefault="00C463FD" w:rsidP="003318B8">
      <w:r>
        <w:separator/>
      </w:r>
    </w:p>
  </w:endnote>
  <w:endnote w:type="continuationSeparator" w:id="0">
    <w:p w14:paraId="30079A60" w14:textId="77777777" w:rsidR="00C463FD" w:rsidRDefault="00C463FD"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CDA83" w14:textId="77777777" w:rsidR="00C463FD" w:rsidRDefault="00C463FD" w:rsidP="003318B8">
      <w:r>
        <w:separator/>
      </w:r>
    </w:p>
  </w:footnote>
  <w:footnote w:type="continuationSeparator" w:id="0">
    <w:p w14:paraId="061385FD" w14:textId="77777777" w:rsidR="00C463FD" w:rsidRDefault="00C463FD"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08100C"/>
    <w:rsid w:val="00125788"/>
    <w:rsid w:val="00146AA4"/>
    <w:rsid w:val="002E5F91"/>
    <w:rsid w:val="003318B8"/>
    <w:rsid w:val="003611B2"/>
    <w:rsid w:val="00433226"/>
    <w:rsid w:val="006F59C0"/>
    <w:rsid w:val="00750FFF"/>
    <w:rsid w:val="007A533D"/>
    <w:rsid w:val="007D2A5C"/>
    <w:rsid w:val="008565E5"/>
    <w:rsid w:val="00873CD5"/>
    <w:rsid w:val="008829BB"/>
    <w:rsid w:val="008B1C8E"/>
    <w:rsid w:val="009841EB"/>
    <w:rsid w:val="009E4152"/>
    <w:rsid w:val="00A80FD7"/>
    <w:rsid w:val="00AE5132"/>
    <w:rsid w:val="00C463FD"/>
    <w:rsid w:val="00CB321B"/>
    <w:rsid w:val="00D90CEA"/>
    <w:rsid w:val="00E06040"/>
    <w:rsid w:val="00F3250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14</cp:revision>
  <cp:lastPrinted>2018-01-05T09:50:00Z</cp:lastPrinted>
  <dcterms:created xsi:type="dcterms:W3CDTF">2017-12-06T09:27:00Z</dcterms:created>
  <dcterms:modified xsi:type="dcterms:W3CDTF">2018-06-11T12:25:00Z</dcterms:modified>
</cp:coreProperties>
</file>