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B570" w14:textId="58832443" w:rsidR="00AA5BC7" w:rsidRPr="005D287F" w:rsidRDefault="00C0152C" w:rsidP="00C0152C">
      <w:pPr>
        <w:spacing w:after="0"/>
        <w:ind w:left="-567" w:firstLine="567"/>
        <w:jc w:val="center"/>
        <w:rPr>
          <w:b/>
          <w:sz w:val="32"/>
          <w:szCs w:val="32"/>
        </w:rPr>
      </w:pPr>
      <w:r w:rsidRPr="005D287F">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78FF3D9A" wp14:editId="3A12F33C">
                <wp:simplePos x="0" y="0"/>
                <wp:positionH relativeFrom="margin">
                  <wp:align>right</wp:align>
                </wp:positionH>
                <wp:positionV relativeFrom="paragraph">
                  <wp:posOffset>3390</wp:posOffset>
                </wp:positionV>
                <wp:extent cx="1763886" cy="1339008"/>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886" cy="1339008"/>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8E3EA72"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 xml:space="preserve">Smit &amp; Kie </w:t>
                              </w:r>
                              <w:r w:rsidR="005F7449">
                                <w:rPr>
                                  <w:rFonts w:ascii="Arial" w:hAnsi="Arial" w:cs="Arial"/>
                                  <w:sz w:val="16"/>
                                  <w:szCs w:val="16"/>
                                </w:rPr>
                                <w:t>Makelaars (</w:t>
                              </w:r>
                              <w:proofErr w:type="spellStart"/>
                              <w:r w:rsidR="005F7449">
                                <w:rPr>
                                  <w:rFonts w:ascii="Arial" w:hAnsi="Arial" w:cs="Arial"/>
                                  <w:sz w:val="16"/>
                                  <w:szCs w:val="16"/>
                                </w:rPr>
                                <w:t>Edms</w:t>
                              </w:r>
                              <w:proofErr w:type="spellEnd"/>
                              <w:r w:rsidR="005F7449">
                                <w:rPr>
                                  <w:rFonts w:ascii="Arial" w:hAnsi="Arial" w:cs="Arial"/>
                                  <w:sz w:val="16"/>
                                  <w:szCs w:val="16"/>
                                </w:rPr>
                                <w:t>) BPK</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87.7pt;margin-top:.25pt;width:138.9pt;height:105.4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380;height:1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8E3EA72"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 xml:space="preserve">Smit &amp; Kie </w:t>
                        </w:r>
                        <w:r w:rsidR="005F7449">
                          <w:rPr>
                            <w:rFonts w:ascii="Arial" w:hAnsi="Arial" w:cs="Arial"/>
                            <w:sz w:val="16"/>
                            <w:szCs w:val="16"/>
                          </w:rPr>
                          <w:t>Makelaars (</w:t>
                        </w:r>
                        <w:proofErr w:type="spellStart"/>
                        <w:r w:rsidR="005F7449">
                          <w:rPr>
                            <w:rFonts w:ascii="Arial" w:hAnsi="Arial" w:cs="Arial"/>
                            <w:sz w:val="16"/>
                            <w:szCs w:val="16"/>
                          </w:rPr>
                          <w:t>Edms</w:t>
                        </w:r>
                        <w:proofErr w:type="spellEnd"/>
                        <w:r w:rsidR="005F7449">
                          <w:rPr>
                            <w:rFonts w:ascii="Arial" w:hAnsi="Arial" w:cs="Arial"/>
                            <w:sz w:val="16"/>
                            <w:szCs w:val="16"/>
                          </w:rPr>
                          <w:t>) BPK</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Pr="005D287F">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6D7CBD1B" wp14:editId="47280ECA">
                <wp:simplePos x="0" y="0"/>
                <wp:positionH relativeFrom="margin">
                  <wp:align>left</wp:align>
                </wp:positionH>
                <wp:positionV relativeFrom="paragraph">
                  <wp:posOffset>10586</wp:posOffset>
                </wp:positionV>
                <wp:extent cx="1684215" cy="1418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215" cy="1418400"/>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484D12FE" w:rsidR="005D287F" w:rsidRPr="00C0152C" w:rsidRDefault="00E61C40" w:rsidP="00184DC9">
                              <w:pPr>
                                <w:spacing w:after="0"/>
                                <w:jc w:val="center"/>
                                <w:rPr>
                                  <w:rFonts w:ascii="Arial" w:hAnsi="Arial" w:cs="Arial"/>
                                  <w:sz w:val="16"/>
                                  <w:szCs w:val="16"/>
                                </w:rPr>
                              </w:pPr>
                              <w:r>
                                <w:rPr>
                                  <w:rFonts w:ascii="Arial" w:hAnsi="Arial" w:cs="Arial"/>
                                  <w:sz w:val="16"/>
                                  <w:szCs w:val="16"/>
                                </w:rPr>
                                <w:t>Werner Buys</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D7CBD1B" id="Group 1" o:spid="_x0000_s1029" style="position:absolute;left:0;text-align:left;margin-left:0;margin-top:.85pt;width:132.6pt;height:111.7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484D12FE" w:rsidR="005D287F" w:rsidRPr="00C0152C" w:rsidRDefault="00E61C40" w:rsidP="00184DC9">
                        <w:pPr>
                          <w:spacing w:after="0"/>
                          <w:jc w:val="center"/>
                          <w:rPr>
                            <w:rFonts w:ascii="Arial" w:hAnsi="Arial" w:cs="Arial"/>
                            <w:sz w:val="16"/>
                            <w:szCs w:val="16"/>
                          </w:rPr>
                        </w:pPr>
                        <w:r>
                          <w:rPr>
                            <w:rFonts w:ascii="Arial" w:hAnsi="Arial" w:cs="Arial"/>
                            <w:sz w:val="16"/>
                            <w:szCs w:val="16"/>
                          </w:rPr>
                          <w:t>Werner Buys</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60F37B98"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r w:rsidR="008E1E44">
        <w:rPr>
          <w:b/>
          <w:sz w:val="32"/>
          <w:szCs w:val="32"/>
        </w:rPr>
        <w:t>AGRIC</w:t>
      </w:r>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131DDE">
      <w:pPr>
        <w:spacing w:after="0"/>
        <w:ind w:left="-284"/>
        <w:rPr>
          <w:b/>
          <w:sz w:val="18"/>
          <w:szCs w:val="18"/>
        </w:rPr>
      </w:pPr>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8E1E44">
      <w:pPr>
        <w:spacing w:after="0"/>
        <w:ind w:left="-284"/>
        <w:jc w:val="center"/>
      </w:pPr>
    </w:p>
    <w:p w14:paraId="1314219E" w14:textId="77777777" w:rsidR="005D287F" w:rsidRPr="005D287F" w:rsidRDefault="005D287F" w:rsidP="00131DDE">
      <w:pPr>
        <w:spacing w:after="0"/>
        <w:ind w:left="-284"/>
      </w:pP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lastRenderedPageBreak/>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lastRenderedPageBreak/>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17A14D12" w:rsidR="00EA6C3A" w:rsidRPr="005D287F" w:rsidRDefault="005F7449" w:rsidP="00EA6C3A">
      <w:pPr>
        <w:spacing w:after="182" w:line="244" w:lineRule="auto"/>
        <w:ind w:left="44"/>
      </w:pPr>
      <w:r>
        <w:rPr>
          <w:rFonts w:ascii="Calibri" w:eastAsia="Calibri" w:hAnsi="Calibri" w:cs="Calibri"/>
        </w:rPr>
        <w:t>Smit &amp;</w:t>
      </w:r>
      <w:r w:rsidR="00EA6C3A" w:rsidRPr="005D287F">
        <w:rPr>
          <w:rFonts w:ascii="Calibri" w:eastAsia="Calibri" w:hAnsi="Calibri" w:cs="Calibri"/>
        </w:rPr>
        <w:t xml:space="preserve"> Kie</w:t>
      </w:r>
      <w:r>
        <w:rPr>
          <w:rFonts w:ascii="Calibri" w:eastAsia="Calibri" w:hAnsi="Calibri" w:cs="Calibri"/>
        </w:rPr>
        <w:t xml:space="preserve"> Makelaars (</w:t>
      </w:r>
      <w:proofErr w:type="spellStart"/>
      <w:r>
        <w:rPr>
          <w:rFonts w:ascii="Calibri" w:eastAsia="Calibri" w:hAnsi="Calibri" w:cs="Calibri"/>
        </w:rPr>
        <w:t>Edms</w:t>
      </w:r>
      <w:proofErr w:type="spellEnd"/>
      <w:r>
        <w:rPr>
          <w:rFonts w:ascii="Calibri" w:eastAsia="Calibri" w:hAnsi="Calibri" w:cs="Calibri"/>
        </w:rPr>
        <w:t>) BPK</w:t>
      </w:r>
      <w:r w:rsidR="00EA6C3A" w:rsidRPr="005D287F">
        <w:rPr>
          <w:rFonts w:ascii="Calibri" w:eastAsia="Calibri" w:hAnsi="Calibri" w:cs="Calibri"/>
        </w:rPr>
        <w:t xml:space="preserve"> </w:t>
      </w:r>
      <w:r w:rsidR="00EA6C3A" w:rsidRPr="005D287F">
        <w:t xml:space="preserve">is nie gekwalifiseer om u bates te waardeer nie en enige bespreking in hierdie verband is bloot daarop toegespits om u te help en lei om `n gepaste </w:t>
      </w:r>
      <w:r w:rsidR="009C324B" w:rsidRPr="005D287F">
        <w:t>versekerings waarde</w:t>
      </w:r>
      <w:r w:rsidR="00EA6C3A" w:rsidRPr="005D287F">
        <w:t xml:space="preserve"> te bepaal, wat op sy beurt wat op sy beurt u volle </w:t>
      </w:r>
      <w:r w:rsidR="009C324B" w:rsidRPr="005D287F">
        <w:t>skadeloostelling</w:t>
      </w:r>
      <w:r w:rsidR="00EA6C3A"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lastRenderedPageBreak/>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lastRenderedPageBreak/>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lastRenderedPageBreak/>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231591AD"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005F7449">
              <w:rPr>
                <w:rFonts w:ascii="Calibri" w:eastAsia="Calibri" w:hAnsi="Calibri" w:cs="Calibri"/>
              </w:rPr>
              <w:t>Smit &amp;</w:t>
            </w:r>
            <w:r w:rsidRPr="005D287F">
              <w:rPr>
                <w:rFonts w:ascii="Calibri" w:eastAsia="Calibri" w:hAnsi="Calibri" w:cs="Calibri"/>
              </w:rPr>
              <w:t xml:space="preserve"> Kie</w:t>
            </w:r>
            <w:r w:rsidR="005F7449">
              <w:rPr>
                <w:rFonts w:ascii="Calibri" w:eastAsia="Calibri" w:hAnsi="Calibri" w:cs="Calibri"/>
              </w:rPr>
              <w:t xml:space="preserve"> Makelaars (</w:t>
            </w:r>
            <w:proofErr w:type="spellStart"/>
            <w:r w:rsidR="005F7449">
              <w:rPr>
                <w:rFonts w:ascii="Calibri" w:eastAsia="Calibri" w:hAnsi="Calibri" w:cs="Calibri"/>
              </w:rPr>
              <w:t>Edms</w:t>
            </w:r>
            <w:proofErr w:type="spellEnd"/>
            <w:r w:rsidR="005F7449">
              <w:rPr>
                <w:rFonts w:ascii="Calibri" w:eastAsia="Calibri" w:hAnsi="Calibri" w:cs="Calibri"/>
              </w:rPr>
              <w:t>) BPK</w:t>
            </w:r>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lastRenderedPageBreak/>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lastRenderedPageBreak/>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lastRenderedPageBreak/>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lang w:val="en-ZA" w:eastAsia="en-ZA"/>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0D826F6B"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xml:space="preserve">, bied Smit &amp; Kie </w:t>
      </w:r>
      <w:r w:rsidR="005F7449">
        <w:t>Makelaars (</w:t>
      </w:r>
      <w:proofErr w:type="spellStart"/>
      <w:r w:rsidR="005F7449">
        <w:t>Edms</w:t>
      </w:r>
      <w:proofErr w:type="spellEnd"/>
      <w:r w:rsidR="005F7449">
        <w:t xml:space="preserve">) BPK </w:t>
      </w:r>
      <w:r w:rsidRPr="005D287F">
        <w:t>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1740"/>
        <w:gridCol w:w="5210"/>
        <w:gridCol w:w="3241"/>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lastRenderedPageBreak/>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22D227A" w:rsidR="009C324B" w:rsidRPr="005D287F" w:rsidRDefault="005F7449" w:rsidP="00C70A7D">
            <w:pPr>
              <w:spacing w:after="29" w:line="259" w:lineRule="auto"/>
            </w:pPr>
            <w:r>
              <w:rPr>
                <w:rFonts w:ascii="Calibri" w:eastAsia="Calibri" w:hAnsi="Calibri" w:cs="Calibri"/>
              </w:rPr>
              <w:t>Smit &amp;</w:t>
            </w:r>
            <w:r w:rsidR="009C324B" w:rsidRPr="005D287F">
              <w:rPr>
                <w:rFonts w:ascii="Calibri" w:eastAsia="Calibri" w:hAnsi="Calibri" w:cs="Calibri"/>
              </w:rPr>
              <w:t xml:space="preserve"> Kie</w:t>
            </w:r>
            <w:r w:rsidR="009C324B" w:rsidRPr="005D287F">
              <w:t xml:space="preserve"> </w:t>
            </w:r>
            <w:r>
              <w:t>Makelaars (</w:t>
            </w:r>
            <w:proofErr w:type="spellStart"/>
            <w:r>
              <w:t>Edms</w:t>
            </w:r>
            <w:proofErr w:type="spellEnd"/>
            <w:r>
              <w:t>) BPK</w:t>
            </w:r>
          </w:p>
          <w:p w14:paraId="45997128" w14:textId="77777777" w:rsidR="009C324B" w:rsidRPr="005D287F" w:rsidRDefault="009C324B" w:rsidP="00C70A7D">
            <w:pPr>
              <w:spacing w:after="19" w:line="259" w:lineRule="auto"/>
            </w:pPr>
            <w:r w:rsidRPr="005D287F">
              <w:t xml:space="preserve">Employee </w:t>
            </w:r>
          </w:p>
          <w:p w14:paraId="791B487E" w14:textId="0C2B8A2D" w:rsidR="009C324B" w:rsidRPr="005D287F" w:rsidRDefault="005F7449" w:rsidP="005F7449">
            <w:pPr>
              <w:spacing w:after="19" w:line="259" w:lineRule="auto"/>
            </w:pPr>
            <w:r>
              <w:t xml:space="preserve">Benefits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9492" w:type="dxa"/>
        <w:tblInd w:w="-37" w:type="dxa"/>
        <w:tblCellMar>
          <w:top w:w="108" w:type="dxa"/>
          <w:left w:w="81" w:type="dxa"/>
          <w:right w:w="35" w:type="dxa"/>
        </w:tblCellMar>
        <w:tblLook w:val="04A0" w:firstRow="1" w:lastRow="0" w:firstColumn="1" w:lastColumn="0" w:noHBand="0" w:noVBand="1"/>
      </w:tblPr>
      <w:tblGrid>
        <w:gridCol w:w="483"/>
        <w:gridCol w:w="3452"/>
        <w:gridCol w:w="5557"/>
      </w:tblGrid>
      <w:tr w:rsidR="009C324B" w:rsidRPr="005D287F" w14:paraId="60F37DBB" w14:textId="77777777" w:rsidTr="005D287F">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D287F">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D287F">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555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D287F">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555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D287F">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lastRenderedPageBreak/>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555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D287F">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D287F">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D287F">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D287F">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5557"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D287F">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D287F">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555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D287F">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5557"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D287F">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lastRenderedPageBreak/>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5557"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D287F">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54A5B4C0" w14:textId="77777777" w:rsidR="009C324B" w:rsidRPr="005D287F" w:rsidRDefault="009C324B" w:rsidP="009C324B">
      <w:pPr>
        <w:numPr>
          <w:ilvl w:val="0"/>
          <w:numId w:val="8"/>
        </w:numPr>
        <w:spacing w:after="4"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p>
    <w:p w14:paraId="74141E69" w14:textId="77777777" w:rsidR="009C324B" w:rsidRPr="005D287F" w:rsidRDefault="009C324B" w:rsidP="009C324B">
      <w:pPr>
        <w:spacing w:after="232"/>
        <w:ind w:left="752" w:right="63" w:hanging="425"/>
      </w:pPr>
      <w:r w:rsidRPr="005D287F">
        <w:t xml:space="preserve"> </w:t>
      </w:r>
      <w:r w:rsidRPr="005D287F">
        <w:tab/>
        <w:t xml:space="preserve">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lastRenderedPageBreak/>
        <w:t xml:space="preserve">EK VERSTAAN DAT hierdie versekering nie sal begin totdat die versekeraars hierdie aansoek aanvaar het nie. </w:t>
      </w:r>
    </w:p>
    <w:p w14:paraId="1752EE4B" w14:textId="66B4703D"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005F7449">
        <w:rPr>
          <w:rFonts w:ascii="Calibri" w:eastAsia="Calibri" w:hAnsi="Calibri" w:cs="Calibri"/>
        </w:rPr>
        <w:t>Smit &amp;</w:t>
      </w:r>
      <w:r w:rsidRPr="005D287F">
        <w:rPr>
          <w:rFonts w:ascii="Calibri" w:eastAsia="Calibri" w:hAnsi="Calibri" w:cs="Calibri"/>
        </w:rPr>
        <w:t xml:space="preserve"> Kie</w:t>
      </w:r>
      <w:r w:rsidRPr="005D287F">
        <w:t xml:space="preserve"> </w:t>
      </w:r>
      <w:r w:rsidR="005F7449">
        <w:t>Makelaars (</w:t>
      </w:r>
      <w:proofErr w:type="spellStart"/>
      <w:r w:rsidR="005F7449">
        <w:t>Edms</w:t>
      </w:r>
      <w:proofErr w:type="spellEnd"/>
      <w:r w:rsidR="005F7449">
        <w:t xml:space="preserve">) BPK </w:t>
      </w:r>
      <w:r w:rsidR="00ED6232">
        <w:t xml:space="preserve">hef ingevolge artikel 12.4.2 </w:t>
      </w:r>
      <w:bookmarkStart w:id="0" w:name="_GoBack"/>
      <w:bookmarkEnd w:id="0"/>
      <w:r w:rsidRPr="005D287F">
        <w:t xml:space="preserve">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078810BA"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005F7449">
        <w:rPr>
          <w:rFonts w:ascii="Calibri" w:eastAsia="Calibri" w:hAnsi="Calibri" w:cs="Calibri"/>
        </w:rPr>
        <w:t>Smit &amp;</w:t>
      </w:r>
      <w:r w:rsidRPr="005D287F">
        <w:rPr>
          <w:rFonts w:ascii="Calibri" w:eastAsia="Calibri" w:hAnsi="Calibri" w:cs="Calibri"/>
        </w:rPr>
        <w:t xml:space="preserve"> Kie</w:t>
      </w:r>
      <w:r w:rsidRPr="005D287F">
        <w:t xml:space="preserve"> </w:t>
      </w:r>
      <w:r w:rsidR="005F7449">
        <w:t>Makelaars (</w:t>
      </w:r>
      <w:proofErr w:type="spellStart"/>
      <w:r w:rsidR="005F7449">
        <w:t>Edms</w:t>
      </w:r>
      <w:proofErr w:type="spellEnd"/>
      <w:r w:rsidR="005F7449">
        <w:t xml:space="preserve">) BPK </w:t>
      </w:r>
      <w:r w:rsidRPr="005D287F">
        <w:t xml:space="preserve">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0C8E2824" w:rsidR="009C324B" w:rsidRPr="005D287F" w:rsidRDefault="009C324B" w:rsidP="009C324B">
      <w:pPr>
        <w:spacing w:after="10"/>
        <w:ind w:left="39" w:right="63"/>
      </w:pPr>
      <w:r w:rsidRPr="005D287F">
        <w:t>Geteken te: …………………………….……………… op hierdie  …</w:t>
      </w:r>
      <w:r w:rsidR="008E1E44">
        <w:t>.........</w:t>
      </w:r>
      <w:r w:rsidRPr="005D287F">
        <w:t xml:space="preserve">.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566D8986" w14:textId="77777777" w:rsidR="0070005A" w:rsidRPr="005D287F" w:rsidRDefault="0070005A" w:rsidP="00131DDE">
      <w:pPr>
        <w:spacing w:after="0"/>
        <w:ind w:left="-284"/>
        <w:rPr>
          <w:b/>
          <w:sz w:val="18"/>
          <w:szCs w:val="18"/>
        </w:rPr>
      </w:pPr>
    </w:p>
    <w:sectPr w:rsidR="0070005A" w:rsidRPr="005D287F" w:rsidSect="00C0152C">
      <w:headerReference w:type="even" r:id="rId11"/>
      <w:headerReference w:type="default" r:id="rId12"/>
      <w:footerReference w:type="even" r:id="rId13"/>
      <w:footerReference w:type="default" r:id="rId14"/>
      <w:headerReference w:type="first" r:id="rId15"/>
      <w:footerReference w:type="first" r:id="rId16"/>
      <w:pgSz w:w="11906" w:h="16838"/>
      <w:pgMar w:top="567" w:right="849"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F21AD" w14:textId="77777777" w:rsidR="001D7769" w:rsidRDefault="001D7769" w:rsidP="00E166AC">
      <w:pPr>
        <w:spacing w:after="0" w:line="240" w:lineRule="auto"/>
      </w:pPr>
      <w:r>
        <w:separator/>
      </w:r>
    </w:p>
  </w:endnote>
  <w:endnote w:type="continuationSeparator" w:id="0">
    <w:p w14:paraId="636C22A9" w14:textId="77777777" w:rsidR="001D7769" w:rsidRDefault="001D7769"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47B7D" w14:textId="77777777" w:rsidR="005F7449" w:rsidRDefault="005F74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E3C47" w14:textId="709A039D" w:rsidR="00E166AC" w:rsidRPr="00E166AC" w:rsidRDefault="005F7449">
    <w:pPr>
      <w:pStyle w:val="Footer"/>
      <w:rPr>
        <w:lang w:val="en-ZA"/>
      </w:rPr>
    </w:pPr>
    <w:r>
      <w:rPr>
        <w:lang w:val="en-ZA"/>
      </w:rPr>
      <w:t>05/2019</w:t>
    </w:r>
    <w:r w:rsidR="00E166AC">
      <w:rPr>
        <w:lang w:val="en-ZA"/>
      </w:rPr>
      <w:tab/>
      <w:t xml:space="preserve">Smit &amp; </w:t>
    </w:r>
    <w:proofErr w:type="spellStart"/>
    <w:r w:rsidR="00E166AC">
      <w:rPr>
        <w:lang w:val="en-ZA"/>
      </w:rPr>
      <w:t>Kie</w:t>
    </w:r>
    <w:proofErr w:type="spellEnd"/>
    <w:r w:rsidR="00E166AC">
      <w:rPr>
        <w:lang w:val="en-ZA"/>
      </w:rPr>
      <w:t xml:space="preserve"> </w:t>
    </w:r>
    <w:proofErr w:type="spellStart"/>
    <w:r>
      <w:rPr>
        <w:lang w:val="en-ZA"/>
      </w:rPr>
      <w:t>Makelaars</w:t>
    </w:r>
    <w:proofErr w:type="spellEnd"/>
    <w:r>
      <w:rPr>
        <w:lang w:val="en-ZA"/>
      </w:rPr>
      <w:t xml:space="preserve"> (</w:t>
    </w:r>
    <w:proofErr w:type="spellStart"/>
    <w:r>
      <w:rPr>
        <w:lang w:val="en-ZA"/>
      </w:rPr>
      <w:t>Edms</w:t>
    </w:r>
    <w:proofErr w:type="spellEnd"/>
    <w:r>
      <w:rPr>
        <w:lang w:val="en-ZA"/>
      </w:rPr>
      <w:t>)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9E521" w14:textId="77777777" w:rsidR="005F7449" w:rsidRDefault="005F7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4164F" w14:textId="77777777" w:rsidR="001D7769" w:rsidRDefault="001D7769" w:rsidP="00E166AC">
      <w:pPr>
        <w:spacing w:after="0" w:line="240" w:lineRule="auto"/>
      </w:pPr>
      <w:r>
        <w:separator/>
      </w:r>
    </w:p>
  </w:footnote>
  <w:footnote w:type="continuationSeparator" w:id="0">
    <w:p w14:paraId="518A6D45" w14:textId="77777777" w:rsidR="001D7769" w:rsidRDefault="001D7769" w:rsidP="00E16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2D55D" w14:textId="77777777" w:rsidR="005F7449" w:rsidRDefault="005F74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C6CFB" w14:textId="77777777" w:rsidR="005F7449" w:rsidRDefault="005F74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08FFD" w14:textId="77777777" w:rsidR="005F7449" w:rsidRDefault="005F74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92951"/>
    <w:rsid w:val="000A3FDA"/>
    <w:rsid w:val="000C56E2"/>
    <w:rsid w:val="00131DDE"/>
    <w:rsid w:val="00184DC9"/>
    <w:rsid w:val="00191C77"/>
    <w:rsid w:val="001D7769"/>
    <w:rsid w:val="00271251"/>
    <w:rsid w:val="002C0C85"/>
    <w:rsid w:val="00343CB6"/>
    <w:rsid w:val="003B2D17"/>
    <w:rsid w:val="00497BB6"/>
    <w:rsid w:val="004F02D7"/>
    <w:rsid w:val="00545359"/>
    <w:rsid w:val="005D287F"/>
    <w:rsid w:val="005F7449"/>
    <w:rsid w:val="0070005A"/>
    <w:rsid w:val="008329A7"/>
    <w:rsid w:val="00884CD0"/>
    <w:rsid w:val="008A35BA"/>
    <w:rsid w:val="008E109C"/>
    <w:rsid w:val="008E1E44"/>
    <w:rsid w:val="009C324B"/>
    <w:rsid w:val="00AA5BC7"/>
    <w:rsid w:val="00C0152C"/>
    <w:rsid w:val="00C70A7D"/>
    <w:rsid w:val="00D16CE2"/>
    <w:rsid w:val="00DB3A33"/>
    <w:rsid w:val="00E06040"/>
    <w:rsid w:val="00E166AC"/>
    <w:rsid w:val="00E61C40"/>
    <w:rsid w:val="00EA6C3A"/>
    <w:rsid w:val="00EC7947"/>
    <w:rsid w:val="00ED6232"/>
    <w:rsid w:val="00FF6B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16</Pages>
  <Words>4355</Words>
  <Characters>24826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Nicolette Bell.</cp:lastModifiedBy>
  <cp:revision>15</cp:revision>
  <dcterms:created xsi:type="dcterms:W3CDTF">2018-06-18T08:57:00Z</dcterms:created>
  <dcterms:modified xsi:type="dcterms:W3CDTF">2019-05-27T12:56:00Z</dcterms:modified>
</cp:coreProperties>
</file>